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3D9A0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微信搜索进入“i志愿”公众号，点击下方“志愿者”--进入“小程序”。</w:t>
      </w:r>
    </w:p>
    <w:p w14:paraId="42E51B11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351530" cy="7254875"/>
            <wp:effectExtent l="0" t="0" r="127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1530" cy="725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4D6DA">
      <w:pPr>
        <w:numPr>
          <w:ilvl w:val="0"/>
          <w:numId w:val="0"/>
        </w:numPr>
        <w:jc w:val="center"/>
      </w:pPr>
    </w:p>
    <w:p w14:paraId="1DF7610E">
      <w:pPr>
        <w:numPr>
          <w:ilvl w:val="0"/>
          <w:numId w:val="0"/>
        </w:numPr>
        <w:jc w:val="center"/>
      </w:pPr>
    </w:p>
    <w:p w14:paraId="425F4B85">
      <w:pPr>
        <w:numPr>
          <w:ilvl w:val="0"/>
          <w:numId w:val="0"/>
        </w:numPr>
        <w:jc w:val="center"/>
      </w:pPr>
    </w:p>
    <w:p w14:paraId="0A22B645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进入小程序后，显示下方</w:t>
      </w:r>
      <w:r>
        <w:rPr>
          <w:rFonts w:hint="eastAsia"/>
          <w:color w:val="FF0000"/>
          <w:sz w:val="28"/>
          <w:szCs w:val="36"/>
          <w:lang w:val="en-US" w:eastAsia="zh-CN"/>
        </w:rPr>
        <w:t>页面1</w:t>
      </w:r>
      <w:r>
        <w:rPr>
          <w:rFonts w:hint="eastAsia"/>
          <w:sz w:val="28"/>
          <w:szCs w:val="36"/>
          <w:lang w:val="en-US" w:eastAsia="zh-CN"/>
        </w:rPr>
        <w:t>，用红色方框框出服务总时长。</w:t>
      </w:r>
    </w:p>
    <w:p w14:paraId="75D07753">
      <w:pPr>
        <w:jc w:val="center"/>
      </w:pPr>
      <w:r>
        <w:drawing>
          <wp:inline distT="0" distB="0" distL="114300" distR="114300">
            <wp:extent cx="3349625" cy="725170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49625" cy="72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1A114">
      <w:pPr>
        <w:jc w:val="center"/>
      </w:pPr>
    </w:p>
    <w:p w14:paraId="5596C0C4">
      <w:pPr>
        <w:numPr>
          <w:ilvl w:val="0"/>
          <w:numId w:val="0"/>
        </w:numPr>
        <w:ind w:leftChars="0"/>
        <w:jc w:val="both"/>
      </w:pPr>
      <w:bookmarkStart w:id="0" w:name="_GoBack"/>
      <w:bookmarkEnd w:id="0"/>
    </w:p>
    <w:p w14:paraId="5F3C75D1">
      <w:pPr>
        <w:numPr>
          <w:ilvl w:val="0"/>
          <w:numId w:val="0"/>
        </w:numPr>
        <w:ind w:leftChars="0"/>
        <w:jc w:val="left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3、将页面1按要求截图，编辑为word文档，命名为“i志愿时长证明”。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7332F8"/>
    <w:multiLevelType w:val="singleLevel"/>
    <w:tmpl w:val="DA7332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22FA698E"/>
    <w:rsid w:val="0359044D"/>
    <w:rsid w:val="136715A0"/>
    <w:rsid w:val="22FA698E"/>
    <w:rsid w:val="2DB04802"/>
    <w:rsid w:val="39DA43B1"/>
    <w:rsid w:val="404103DF"/>
    <w:rsid w:val="4DDB50F0"/>
    <w:rsid w:val="531D059E"/>
    <w:rsid w:val="728C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97</Characters>
  <Lines>0</Lines>
  <Paragraphs>0</Paragraphs>
  <TotalTime>30</TotalTime>
  <ScaleCrop>false</ScaleCrop>
  <LinksUpToDate>false</LinksUpToDate>
  <CharactersWithSpaces>97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2024-03-09T08:19:00Z</dcterms:created>
  <dc:creator>冬日小狗（WPS版</dc:creator>
  <cp:lastModifiedBy>企业用户_726313036</cp:lastModifiedBy>
  <dcterms:modified xsi:type="dcterms:W3CDTF">2024-09-12T06:40:34Z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131518944AE04BA3AF2C38A832E16D37_13</vt:lpwstr>
  </property>
</Properties>
</file>